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4780">
        <w:rPr>
          <w:rFonts w:ascii="Times New Roman" w:hAnsi="Times New Roman" w:cs="Times New Roman"/>
          <w:b/>
          <w:sz w:val="32"/>
          <w:szCs w:val="28"/>
        </w:rPr>
        <w:t>Тесты и упражнения для будущего первоклассника</w:t>
      </w:r>
    </w:p>
    <w:p w:rsid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rPr>
          <w:rFonts w:ascii="Times New Roman" w:hAnsi="Times New Roman" w:cs="Times New Roman"/>
          <w:i/>
          <w:sz w:val="28"/>
          <w:szCs w:val="28"/>
        </w:rPr>
      </w:pPr>
      <w:r w:rsidRPr="00B84780">
        <w:rPr>
          <w:rFonts w:ascii="Times New Roman" w:hAnsi="Times New Roman" w:cs="Times New Roman"/>
          <w:i/>
          <w:sz w:val="28"/>
          <w:szCs w:val="28"/>
        </w:rPr>
        <w:t>Ответы на эти вопр</w:t>
      </w:r>
      <w:r w:rsidRPr="00B84780">
        <w:rPr>
          <w:rFonts w:ascii="Times New Roman" w:hAnsi="Times New Roman" w:cs="Times New Roman"/>
          <w:i/>
          <w:sz w:val="28"/>
          <w:szCs w:val="28"/>
        </w:rPr>
        <w:t>осы должен знать каждый ребёнок</w:t>
      </w:r>
      <w:r w:rsidRPr="00B847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1.  Назови своё полное имя и фамилию.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  Сколько тебе лет?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3.  Назови дату своего рождения.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4.  Назови имя и отчество твоей мамы.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5.  Где и кем она работает?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6.  Назови имя и отчество твоего папы.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7.  Где и кем он работает?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8.  Есть ли у тебя брат или сестра? Сколько им лет? Старше они тебя или младше?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9.  Назови свой домашний адрес.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10. В каком городе ты живёшь?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11. Как называется страна, в которой ты живёшь?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12. Хочешь ли ты идти в школу? Почему? Нравится ли тебе заниматься?</w:t>
      </w: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0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1: Я буду произносить слова, если услышишь на</w:t>
      </w:r>
      <w:r>
        <w:rPr>
          <w:rFonts w:ascii="Times New Roman" w:hAnsi="Times New Roman" w:cs="Times New Roman"/>
          <w:sz w:val="28"/>
          <w:szCs w:val="28"/>
        </w:rPr>
        <w:t>звание цветка, хлопни в ладоши.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</w:t>
      </w:r>
      <w:r>
        <w:rPr>
          <w:rFonts w:ascii="Times New Roman" w:hAnsi="Times New Roman" w:cs="Times New Roman"/>
          <w:sz w:val="28"/>
          <w:szCs w:val="28"/>
        </w:rPr>
        <w:t>забудка, чашка, пенал, василёк.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84780">
        <w:rPr>
          <w:rFonts w:ascii="Times New Roman" w:hAnsi="Times New Roman" w:cs="Times New Roman"/>
          <w:sz w:val="28"/>
          <w:szCs w:val="28"/>
        </w:rPr>
        <w:t>уровень  –</w:t>
      </w:r>
      <w:proofErr w:type="gramEnd"/>
      <w:r w:rsidRPr="00B84780">
        <w:rPr>
          <w:rFonts w:ascii="Times New Roman" w:hAnsi="Times New Roman" w:cs="Times New Roman"/>
          <w:sz w:val="28"/>
          <w:szCs w:val="28"/>
        </w:rPr>
        <w:t xml:space="preserve"> ни одной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1-2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Низкий уровень – более 2 ошибок </w:t>
      </w:r>
    </w:p>
    <w:p w:rsid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2: Хлопни в ладоши, когда в словах, которые я назову, услышишь звук 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Арбуз, автобус, ананас, утюг, ша</w:t>
      </w:r>
      <w:r>
        <w:rPr>
          <w:rFonts w:ascii="Times New Roman" w:hAnsi="Times New Roman" w:cs="Times New Roman"/>
          <w:sz w:val="28"/>
          <w:szCs w:val="28"/>
        </w:rPr>
        <w:t>пка, бант, лиса, волк, медведь.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84780">
        <w:rPr>
          <w:rFonts w:ascii="Times New Roman" w:hAnsi="Times New Roman" w:cs="Times New Roman"/>
          <w:sz w:val="28"/>
          <w:szCs w:val="28"/>
        </w:rPr>
        <w:t>уровень  –</w:t>
      </w:r>
      <w:proofErr w:type="gramEnd"/>
      <w:r w:rsidRPr="00B84780">
        <w:rPr>
          <w:rFonts w:ascii="Times New Roman" w:hAnsi="Times New Roman" w:cs="Times New Roman"/>
          <w:sz w:val="28"/>
          <w:szCs w:val="28"/>
        </w:rPr>
        <w:t xml:space="preserve"> ни одной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1 ошибка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Низкий уровень –2 и более ошибок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3: Я назову четыре слова, а ты назови два</w:t>
      </w:r>
      <w:r>
        <w:rPr>
          <w:rFonts w:ascii="Times New Roman" w:hAnsi="Times New Roman" w:cs="Times New Roman"/>
          <w:sz w:val="28"/>
          <w:szCs w:val="28"/>
        </w:rPr>
        <w:t xml:space="preserve"> из них, которые звучат похоже.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Лук, медведь, трава, жук.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Ослик, санки, лейка, банки.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Мишка, рубашка, шишка, берёза.</w:t>
      </w: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0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Задание 1: Прослушай внимательно 10 </w:t>
      </w:r>
      <w:r>
        <w:rPr>
          <w:rFonts w:ascii="Times New Roman" w:hAnsi="Times New Roman" w:cs="Times New Roman"/>
          <w:sz w:val="28"/>
          <w:szCs w:val="28"/>
        </w:rPr>
        <w:t>слов и постарайся их запомнить.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Шар, кот, лес, окно, гриб, </w:t>
      </w:r>
      <w:r>
        <w:rPr>
          <w:rFonts w:ascii="Times New Roman" w:hAnsi="Times New Roman" w:cs="Times New Roman"/>
          <w:sz w:val="28"/>
          <w:szCs w:val="28"/>
        </w:rPr>
        <w:t>часы, ветер, стол, очки, книга.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Попросите ребёнка повторить слова, которы</w:t>
      </w:r>
      <w:r>
        <w:rPr>
          <w:rFonts w:ascii="Times New Roman" w:hAnsi="Times New Roman" w:cs="Times New Roman"/>
          <w:sz w:val="28"/>
          <w:szCs w:val="28"/>
        </w:rPr>
        <w:t>е он запомнил, в любом порядке.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Не менее 6 слов – высокий уровень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4-5 слов – средний уровень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Менее 4 слов – низкий уровень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2: Читайте ребёнку фразы по од</w:t>
      </w:r>
      <w:r>
        <w:rPr>
          <w:rFonts w:ascii="Times New Roman" w:hAnsi="Times New Roman" w:cs="Times New Roman"/>
          <w:sz w:val="28"/>
          <w:szCs w:val="28"/>
        </w:rPr>
        <w:t>ной и просите повторить каждую.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1.В лесу растут грибы.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2.Утром шёл сильный дождь.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3.Мама читает детям интересную книгу.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4.Вова и Саша несли красные и синие шары.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>Результат: Хорошо, если ребёнок с первого раза дословно повторил фразу и не поменял слова местами.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Высокий уровень – все 4 фразы повторил точно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ошибся только в 1 фразе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Низкий уровень – ошибся в 2 фразах и более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3: Послуша</w:t>
      </w:r>
      <w:r>
        <w:rPr>
          <w:rFonts w:ascii="Times New Roman" w:hAnsi="Times New Roman" w:cs="Times New Roman"/>
          <w:sz w:val="28"/>
          <w:szCs w:val="28"/>
        </w:rPr>
        <w:t>й и запомни стихотворение.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</w:t>
      </w:r>
      <w:r>
        <w:rPr>
          <w:rFonts w:ascii="Times New Roman" w:hAnsi="Times New Roman" w:cs="Times New Roman"/>
          <w:sz w:val="28"/>
          <w:szCs w:val="28"/>
        </w:rPr>
        <w:t>ие можно читать не более 4 раз.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 улице бело.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И превратились лужицы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стекло.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Высокий уровень – повторил стихотворение дословно после 1-2 прочтений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повторил стихотворение дословно после 3-4 прочтений</w:t>
      </w:r>
    </w:p>
    <w:p w:rsid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gramStart"/>
      <w:r w:rsidRPr="00B84780">
        <w:rPr>
          <w:rFonts w:ascii="Times New Roman" w:hAnsi="Times New Roman" w:cs="Times New Roman"/>
          <w:sz w:val="28"/>
          <w:szCs w:val="28"/>
        </w:rPr>
        <w:t>–  до</w:t>
      </w:r>
      <w:r>
        <w:rPr>
          <w:rFonts w:ascii="Times New Roman" w:hAnsi="Times New Roman" w:cs="Times New Roman"/>
          <w:sz w:val="28"/>
          <w:szCs w:val="28"/>
        </w:rPr>
        <w:t>пустил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 после 4 прочтений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0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1: Ответь на вопросы: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1.Чего в огороде больше – картофеля или овощей?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2.Кого в лесу больше – зайцев или зверей?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3.Чего в шка</w:t>
      </w:r>
      <w:r>
        <w:rPr>
          <w:rFonts w:ascii="Times New Roman" w:hAnsi="Times New Roman" w:cs="Times New Roman"/>
          <w:sz w:val="28"/>
          <w:szCs w:val="28"/>
        </w:rPr>
        <w:t>фу больше – одежды или платьев?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1- овощей, 2- зверей, 3-одежды.</w:t>
      </w:r>
    </w:p>
    <w:p w:rsid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2: Прочтите ребёнку рассказы и попросите ответить на вопрос после каждого рассказа.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 xml:space="preserve">1. Саша и Петя были одеты в куртки разного цвета: синюю и зелёную. Саша был одет не в синюю куртку.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 куртку каког</w:t>
      </w:r>
      <w:r>
        <w:rPr>
          <w:rFonts w:ascii="Times New Roman" w:hAnsi="Times New Roman" w:cs="Times New Roman"/>
          <w:sz w:val="28"/>
          <w:szCs w:val="28"/>
        </w:rPr>
        <w:t>о цвета был одет Петя?  (синюю)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2.Оля и Лена рисовали красками и карандашами. Оля рисовала не красками</w:t>
      </w:r>
      <w:r>
        <w:rPr>
          <w:rFonts w:ascii="Times New Roman" w:hAnsi="Times New Roman" w:cs="Times New Roman"/>
          <w:sz w:val="28"/>
          <w:szCs w:val="28"/>
        </w:rPr>
        <w:t>. Чем рисовала Лена? (красками)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3.Алёша и Миша читали стихи и сказки. Алёша читал не сказки.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читал Миша?  (сказки)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4.Растут три дерева: берёза, дуб и сосна. Берёза ниже дуба, а дуб ниже сосны. Какое дерево сам</w:t>
      </w:r>
      <w:r>
        <w:rPr>
          <w:rFonts w:ascii="Times New Roman" w:hAnsi="Times New Roman" w:cs="Times New Roman"/>
          <w:sz w:val="28"/>
          <w:szCs w:val="28"/>
        </w:rPr>
        <w:t>ое высокое? Какое самое низкое?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5.Серёжа, Женя и Антон соревновались, кто быстрее бегает. Серёжа прибежал быстрее Жени, а Женя – быстрее Антона. Кто прибежал пе</w:t>
      </w:r>
      <w:r>
        <w:rPr>
          <w:rFonts w:ascii="Times New Roman" w:hAnsi="Times New Roman" w:cs="Times New Roman"/>
          <w:sz w:val="28"/>
          <w:szCs w:val="28"/>
        </w:rPr>
        <w:t>рвым, а кто – последним?</w:t>
      </w:r>
    </w:p>
    <w:p w:rsid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6.Жили-были три щенка: Кузя, Тузик и Шарик. Кузя пушистее Тузика, а Тузик пушистее Шарика. Какой из щенков самый </w:t>
      </w:r>
      <w:r>
        <w:rPr>
          <w:rFonts w:ascii="Times New Roman" w:hAnsi="Times New Roman" w:cs="Times New Roman"/>
          <w:sz w:val="28"/>
          <w:szCs w:val="28"/>
        </w:rPr>
        <w:t xml:space="preserve">пушистый? Какой самый гладкий?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 Найди лишнее слово: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</w:t>
      </w:r>
      <w:r>
        <w:rPr>
          <w:rFonts w:ascii="Times New Roman" w:hAnsi="Times New Roman" w:cs="Times New Roman"/>
          <w:sz w:val="28"/>
          <w:szCs w:val="28"/>
        </w:rPr>
        <w:t>ите ребёнку найти лишнее слово.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1.Старый, дряхлый, маленький, ветхий.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2.Храбрый, злой, отважный, смелый.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3.Яблоко, слива, огурец, груша.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4.Молоко, творог, сметана, хлеб.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5.Час, минута, лето, секунда.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6.Ложка, тарелка, сумка, кастрюля.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7.Платье, шапка, рубашка, свитер.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8.Мыло, зубная паста, метла, шампунь.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9.Берёза, дуб, сосна, земляника.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10. Книга, телевизор, магнитофон, радио.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речи 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1: Определи на слух, какими звуками различаются слова.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Прочтите ребёнку пары слов. Ребёнок должен </w:t>
      </w:r>
      <w:r>
        <w:rPr>
          <w:rFonts w:ascii="Times New Roman" w:hAnsi="Times New Roman" w:cs="Times New Roman"/>
          <w:sz w:val="28"/>
          <w:szCs w:val="28"/>
        </w:rPr>
        <w:t>давать ответ после каждой пары.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Коза – коса, игра – игла, дочка – точ</w:t>
      </w:r>
      <w:r>
        <w:rPr>
          <w:rFonts w:ascii="Times New Roman" w:hAnsi="Times New Roman" w:cs="Times New Roman"/>
          <w:sz w:val="28"/>
          <w:szCs w:val="28"/>
        </w:rPr>
        <w:t>ка, день – тень, почка – бочка.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Высокий уровень – без ошибок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1 ошибка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Низкий уровень – 2 и более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2: Хлопни в ладоши, когда услышишь другой звук.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рочтите ребёнку цепочки звуков.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Ш-ш-ш-с-ш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Г-г-г-г-</w:t>
      </w:r>
      <w:proofErr w:type="gramStart"/>
      <w:r w:rsidRPr="00B84780">
        <w:rPr>
          <w:rFonts w:ascii="Times New Roman" w:hAnsi="Times New Roman" w:cs="Times New Roman"/>
          <w:sz w:val="28"/>
          <w:szCs w:val="28"/>
        </w:rPr>
        <w:t>к-г</w:t>
      </w:r>
      <w:proofErr w:type="gramEnd"/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С-с-с-з-с-с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Р-р-р-р-л-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Высокий уровень – без ошибок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1 ошибка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Низкий уровень – 2 и более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Задание 3: Хлопни в ладоши, когда услышишь слово, которое отличается от других звуком.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ребёнку ряды слов.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Рама, рама, рама, лама, рама.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Колобок, колобок, коробок, колобок.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Коса, коса, коса, коза, коса.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Голос, голос, колос, голос, голос.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Высокий уровень – без ошибок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Средний уровень – 1 ошибка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Низкий уровень – 2 и более ошибки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1.Природа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времена года и приметы каждого времени года.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Чем отличаются дикие животные от домашних?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Какую пользу приносят домашние животные?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Каких ты знаешь хищных животных?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Каких ты знаешь травоядных животных?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перелётных и зимующих птиц. Почему их так называют?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Какие ты знаешь травы, деревья, кустарники?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Чем отличаются травы от деревьев и кустарников?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садовые и полевые цветы.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 называются плоды сосны, дуба, яблони?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Какие ты знаешь явления природы?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2.Время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части суток по порядку.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Чем отличается день от ночи?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по порядку дни недели.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весенние, летние, осенние, зимние месяцы года.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Что больше: минута или час, день или неделя, месяц или год?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Назови месяцы по порядку.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3.География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Какие ты знаешь страны?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lastRenderedPageBreak/>
        <w:t>Какие ты знаешь города, в каких странах они находятся?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Чем отличается город от деревни?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Какие ты знаешь реки?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Чем отличается река от озера?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Какие ты знаешь планеты?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На какой планете мы живём?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>Как называется спутник Земли?</w:t>
      </w:r>
    </w:p>
    <w:p w:rsidR="00B84780" w:rsidRPr="00B84780" w:rsidRDefault="00B84780" w:rsidP="00B84780">
      <w:pPr>
        <w:rPr>
          <w:rFonts w:ascii="Times New Roman" w:hAnsi="Times New Roman" w:cs="Times New Roman"/>
          <w:sz w:val="28"/>
          <w:szCs w:val="28"/>
        </w:rPr>
      </w:pPr>
      <w:r w:rsidRPr="00B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8" w:rsidRPr="00B84780" w:rsidRDefault="00AC6668" w:rsidP="00B847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668" w:rsidRPr="00B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0"/>
    <w:rsid w:val="00AC6668"/>
    <w:rsid w:val="00B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C130-1995-49A7-9D59-E2C2A696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933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2018-05-17T04:40:00Z</dcterms:created>
  <dcterms:modified xsi:type="dcterms:W3CDTF">2018-05-17T04:52:00Z</dcterms:modified>
</cp:coreProperties>
</file>